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59" w:rsidRDefault="001C2D59" w:rsidP="00167290"/>
    <w:p w:rsidR="001C2D59" w:rsidRPr="00A006B0" w:rsidRDefault="001C2D59" w:rsidP="001C2D59">
      <w:pPr>
        <w:pStyle w:val="Ttulo"/>
        <w:rPr>
          <w:rFonts w:ascii="Times New Roman" w:hAnsi="Times New Roman" w:cs="Times New Roman"/>
          <w:lang w:eastAsia="ja-JP"/>
        </w:rPr>
      </w:pPr>
      <w:r>
        <w:t>Programació</w:t>
      </w:r>
      <w:r w:rsidR="00A006B0">
        <w:t>n. Primer Periodo Grado Octavo 8</w:t>
      </w:r>
      <w:r w:rsidR="005A5945">
        <w:t xml:space="preserve">º </w:t>
      </w:r>
    </w:p>
    <w:p w:rsidR="001C2D59" w:rsidRDefault="00167290" w:rsidP="00167290">
      <w:r>
        <w:t>Org</w:t>
      </w:r>
      <w:r w:rsidR="001C2D59">
        <w:t xml:space="preserve">anización de clases por semanas.  </w:t>
      </w:r>
    </w:p>
    <w:p w:rsidR="000561CD" w:rsidRDefault="000561CD" w:rsidP="00167290">
      <w:r>
        <w:t>Se aclara que los trabajos y talleres se entregarán en las fechas correspondientes</w:t>
      </w:r>
      <w:r w:rsidR="00F45322">
        <w:t>,</w:t>
      </w:r>
      <w:r>
        <w:t xml:space="preserve"> de lo contrario,</w:t>
      </w:r>
      <w:r w:rsidR="00907B69">
        <w:t xml:space="preserve"> no se aceptarán otro día a excepción </w:t>
      </w:r>
      <w:r>
        <w:t xml:space="preserve"> </w:t>
      </w:r>
      <w:r w:rsidR="00F45322">
        <w:t>de la semana de recuperación;</w:t>
      </w:r>
      <w:r w:rsidR="00907B69">
        <w:t xml:space="preserve"> </w:t>
      </w:r>
      <w:r w:rsidR="00F45322">
        <w:t>E</w:t>
      </w:r>
      <w:r>
        <w:t>n caso de no haber clase</w:t>
      </w:r>
      <w:r w:rsidR="00F45322">
        <w:t>,</w:t>
      </w:r>
      <w:r>
        <w:t xml:space="preserve"> </w:t>
      </w:r>
      <w:r w:rsidR="00907B69">
        <w:t>los trabajos se acumularán para la siguiente semana. Para pasar con éxito la nota de ensamble el estudiante deberá llevar su instrumento y material personal necesario para su óptimo desempeño dentro de la actividad.</w:t>
      </w:r>
    </w:p>
    <w:p w:rsidR="00907B69" w:rsidRDefault="00907B69" w:rsidP="00167290">
      <w:r>
        <w:t>Las notas serán las siguientes.</w:t>
      </w:r>
    </w:p>
    <w:p w:rsidR="00907B69" w:rsidRDefault="00086AB0" w:rsidP="00F45322">
      <w:pPr>
        <w:pStyle w:val="Prrafodelista"/>
        <w:numPr>
          <w:ilvl w:val="0"/>
          <w:numId w:val="4"/>
        </w:numPr>
      </w:pPr>
      <w:r>
        <w:t>Revisión de trabajos</w:t>
      </w:r>
      <w:r w:rsidR="008D5C52">
        <w:t xml:space="preserve"> escritos</w:t>
      </w:r>
      <w:r>
        <w:t xml:space="preserve"> </w:t>
      </w:r>
      <w:r w:rsidR="00FF0699">
        <w:t xml:space="preserve"> (Cuestionario desarrollado, programación y pactos mínimos de convivencia en la clase de música consignados en el cuaderno)</w:t>
      </w:r>
    </w:p>
    <w:p w:rsidR="00907B69" w:rsidRDefault="00086AB0" w:rsidP="00F45322">
      <w:pPr>
        <w:pStyle w:val="Prrafodelista"/>
        <w:numPr>
          <w:ilvl w:val="0"/>
          <w:numId w:val="4"/>
        </w:numPr>
      </w:pPr>
      <w:r>
        <w:t>Revisión de trabajo práctico</w:t>
      </w:r>
      <w:r w:rsidR="00FF0699">
        <w:t xml:space="preserve"> (Instrumento, partituras desarrolladas, letra de la canción y escalas).</w:t>
      </w:r>
    </w:p>
    <w:p w:rsidR="00907B69" w:rsidRDefault="008D5C52" w:rsidP="00F45322">
      <w:pPr>
        <w:pStyle w:val="Prrafodelista"/>
        <w:numPr>
          <w:ilvl w:val="0"/>
          <w:numId w:val="4"/>
        </w:numPr>
      </w:pPr>
      <w:r>
        <w:t>Nota de trabajo en clase</w:t>
      </w:r>
      <w:r w:rsidR="00FF0699">
        <w:t xml:space="preserve">. </w:t>
      </w:r>
    </w:p>
    <w:p w:rsidR="00907B69" w:rsidRDefault="00907B69" w:rsidP="00F45322">
      <w:pPr>
        <w:pStyle w:val="Prrafodelista"/>
        <w:numPr>
          <w:ilvl w:val="0"/>
          <w:numId w:val="4"/>
        </w:numPr>
      </w:pPr>
      <w:r>
        <w:t>Autoevaluación</w:t>
      </w:r>
    </w:p>
    <w:p w:rsidR="005247D3" w:rsidRDefault="002E36E1" w:rsidP="008D5C52">
      <w:pPr>
        <w:pStyle w:val="Prrafodelista"/>
        <w:numPr>
          <w:ilvl w:val="0"/>
          <w:numId w:val="4"/>
        </w:numPr>
      </w:pPr>
      <w:r>
        <w:t>He</w:t>
      </w:r>
      <w:r w:rsidR="00907B69">
        <w:t>teroevaluació</w:t>
      </w:r>
      <w:r w:rsidR="008D5C52">
        <w:t>n</w:t>
      </w:r>
      <w:r w:rsidR="00B50318">
        <w:t>.</w:t>
      </w:r>
    </w:p>
    <w:p w:rsidR="00824548" w:rsidRPr="00824548" w:rsidRDefault="00824548" w:rsidP="00167290">
      <w:pPr>
        <w:rPr>
          <w:u w:val="single"/>
        </w:rPr>
      </w:pPr>
      <w:r w:rsidRPr="00824548">
        <w:rPr>
          <w:u w:val="single"/>
        </w:rPr>
        <w:t>1er Periodo</w:t>
      </w:r>
    </w:p>
    <w:p w:rsidR="00167290" w:rsidRDefault="00167290" w:rsidP="00167290">
      <w:pPr>
        <w:pStyle w:val="Prrafodelista"/>
        <w:numPr>
          <w:ilvl w:val="0"/>
          <w:numId w:val="2"/>
        </w:numPr>
      </w:pPr>
      <w:r>
        <w:t>Conocimiento y socialización de la clase</w:t>
      </w:r>
      <w:r w:rsidR="00FF0699">
        <w:t xml:space="preserve">. </w:t>
      </w:r>
      <w:r w:rsidR="00B94AD8">
        <w:t>(Llamado a lista y aclaración de dudas).</w:t>
      </w:r>
    </w:p>
    <w:p w:rsidR="00824548" w:rsidRDefault="00B94AD8" w:rsidP="00B50318">
      <w:pPr>
        <w:pStyle w:val="Prrafodelista"/>
        <w:numPr>
          <w:ilvl w:val="0"/>
          <w:numId w:val="2"/>
        </w:numPr>
      </w:pPr>
      <w:r>
        <w:t xml:space="preserve">Visita a la página de internet: </w:t>
      </w:r>
      <w:hyperlink r:id="rId5" w:history="1">
        <w:r w:rsidR="00B50318" w:rsidRPr="007D4A4F">
          <w:rPr>
            <w:rStyle w:val="Hipervnculo"/>
          </w:rPr>
          <w:t>www.musicajfr.jimdo</w:t>
        </w:r>
      </w:hyperlink>
      <w:r w:rsidRPr="00B50318">
        <w:t>.</w:t>
      </w:r>
      <w:r w:rsidR="00B50318">
        <w:t xml:space="preserve"> </w:t>
      </w:r>
    </w:p>
    <w:p w:rsidR="00B50318" w:rsidRDefault="00B50318" w:rsidP="00B50318">
      <w:pPr>
        <w:pStyle w:val="Prrafodelista"/>
        <w:numPr>
          <w:ilvl w:val="0"/>
          <w:numId w:val="2"/>
        </w:numPr>
      </w:pPr>
      <w:r>
        <w:t xml:space="preserve">Trabajo instrumental. Para préstamo de instrumento se deberá </w:t>
      </w:r>
      <w:r w:rsidR="00631178">
        <w:t xml:space="preserve">traer todos los elementos requeridos para la práctica, </w:t>
      </w:r>
      <w:r>
        <w:t>portar carnet</w:t>
      </w:r>
      <w:r w:rsidR="00631178">
        <w:t xml:space="preserve"> y entregar el instrumento en buen estado</w:t>
      </w:r>
      <w:r w:rsidR="006F4FC3">
        <w:t>,</w:t>
      </w:r>
      <w:r w:rsidR="00631178">
        <w:t xml:space="preserve"> de lo contrario se deberá pagar los daños causados a este.</w:t>
      </w:r>
    </w:p>
    <w:p w:rsidR="00824548" w:rsidRDefault="006F4FC3" w:rsidP="00712776">
      <w:pPr>
        <w:pStyle w:val="Prrafodelista"/>
        <w:numPr>
          <w:ilvl w:val="0"/>
          <w:numId w:val="2"/>
        </w:numPr>
      </w:pPr>
      <w:r>
        <w:t>Actividad de iniciación de entrenamiento auditivo.</w:t>
      </w:r>
    </w:p>
    <w:p w:rsidR="001C2D59" w:rsidRDefault="006F4FC3" w:rsidP="001C2D59">
      <w:pPr>
        <w:pStyle w:val="Prrafodelista"/>
        <w:numPr>
          <w:ilvl w:val="0"/>
          <w:numId w:val="2"/>
        </w:numPr>
      </w:pPr>
      <w:r>
        <w:t>Trabajo instrumental. Para préstamo de instrumento se deberá traer todos los elementos requeridos para la práctica, portar carnet y entregar el instrumento en buen estado, de lo contrario se deberá pagar los daños causados a este</w:t>
      </w:r>
      <w:r w:rsidR="000A0123">
        <w:t>.</w:t>
      </w:r>
    </w:p>
    <w:p w:rsidR="000A0123" w:rsidRDefault="000A0123" w:rsidP="001C2D59">
      <w:pPr>
        <w:pStyle w:val="Prrafodelista"/>
        <w:numPr>
          <w:ilvl w:val="0"/>
          <w:numId w:val="2"/>
        </w:numPr>
      </w:pPr>
      <w:r>
        <w:t>Trabajo de repaso (sopa de letras). Sierre de Notas</w:t>
      </w:r>
    </w:p>
    <w:p w:rsidR="000A0123" w:rsidRDefault="000A0123" w:rsidP="001C2D59">
      <w:pPr>
        <w:pStyle w:val="Prrafodelista"/>
        <w:numPr>
          <w:ilvl w:val="0"/>
          <w:numId w:val="2"/>
        </w:numPr>
      </w:pPr>
      <w:r>
        <w:t>Trabajo instrumental.</w:t>
      </w:r>
      <w:r w:rsidR="00BA0E3C">
        <w:t xml:space="preserve"> Escalas.</w:t>
      </w:r>
    </w:p>
    <w:p w:rsidR="000A0123" w:rsidRDefault="000A0123" w:rsidP="001C2D59">
      <w:pPr>
        <w:pStyle w:val="Prrafodelista"/>
        <w:numPr>
          <w:ilvl w:val="0"/>
          <w:numId w:val="2"/>
        </w:numPr>
      </w:pPr>
      <w:r>
        <w:t>Asignación de temas a exponer en el segundo periodo</w:t>
      </w:r>
      <w:r w:rsidR="00BA0E3C">
        <w:t xml:space="preserve">. Entrenamiento auditivo. Llevar lápiz, borrador, tajalápiz y cuaderno pentagramado. </w:t>
      </w:r>
    </w:p>
    <w:p w:rsidR="003D180E" w:rsidRDefault="003D180E" w:rsidP="00720C97">
      <w:pPr>
        <w:rPr>
          <w:u w:val="single"/>
        </w:rPr>
      </w:pPr>
    </w:p>
    <w:p w:rsidR="00167290" w:rsidRDefault="00167290"/>
    <w:sectPr w:rsidR="00167290" w:rsidSect="00B95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6B8B"/>
    <w:multiLevelType w:val="multilevel"/>
    <w:tmpl w:val="222AE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4C74402"/>
    <w:multiLevelType w:val="hybridMultilevel"/>
    <w:tmpl w:val="D4B015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168E8"/>
    <w:multiLevelType w:val="hybridMultilevel"/>
    <w:tmpl w:val="D1926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A7107"/>
    <w:multiLevelType w:val="hybridMultilevel"/>
    <w:tmpl w:val="CEB6AAF0"/>
    <w:lvl w:ilvl="0" w:tplc="76925A2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10" w:hanging="360"/>
      </w:pPr>
    </w:lvl>
    <w:lvl w:ilvl="2" w:tplc="0C0A001B" w:tentative="1">
      <w:start w:val="1"/>
      <w:numFmt w:val="lowerRoman"/>
      <w:lvlText w:val="%3."/>
      <w:lvlJc w:val="right"/>
      <w:pPr>
        <w:ind w:left="2130" w:hanging="180"/>
      </w:pPr>
    </w:lvl>
    <w:lvl w:ilvl="3" w:tplc="0C0A000F" w:tentative="1">
      <w:start w:val="1"/>
      <w:numFmt w:val="decimal"/>
      <w:lvlText w:val="%4."/>
      <w:lvlJc w:val="left"/>
      <w:pPr>
        <w:ind w:left="2850" w:hanging="360"/>
      </w:pPr>
    </w:lvl>
    <w:lvl w:ilvl="4" w:tplc="0C0A0019" w:tentative="1">
      <w:start w:val="1"/>
      <w:numFmt w:val="lowerLetter"/>
      <w:lvlText w:val="%5."/>
      <w:lvlJc w:val="left"/>
      <w:pPr>
        <w:ind w:left="3570" w:hanging="360"/>
      </w:pPr>
    </w:lvl>
    <w:lvl w:ilvl="5" w:tplc="0C0A001B" w:tentative="1">
      <w:start w:val="1"/>
      <w:numFmt w:val="lowerRoman"/>
      <w:lvlText w:val="%6."/>
      <w:lvlJc w:val="right"/>
      <w:pPr>
        <w:ind w:left="4290" w:hanging="180"/>
      </w:pPr>
    </w:lvl>
    <w:lvl w:ilvl="6" w:tplc="0C0A000F" w:tentative="1">
      <w:start w:val="1"/>
      <w:numFmt w:val="decimal"/>
      <w:lvlText w:val="%7."/>
      <w:lvlJc w:val="left"/>
      <w:pPr>
        <w:ind w:left="5010" w:hanging="360"/>
      </w:pPr>
    </w:lvl>
    <w:lvl w:ilvl="7" w:tplc="0C0A0019" w:tentative="1">
      <w:start w:val="1"/>
      <w:numFmt w:val="lowerLetter"/>
      <w:lvlText w:val="%8."/>
      <w:lvlJc w:val="left"/>
      <w:pPr>
        <w:ind w:left="5730" w:hanging="360"/>
      </w:pPr>
    </w:lvl>
    <w:lvl w:ilvl="8" w:tplc="0C0A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67290"/>
    <w:rsid w:val="00001B6B"/>
    <w:rsid w:val="000561CD"/>
    <w:rsid w:val="00086AB0"/>
    <w:rsid w:val="000919EB"/>
    <w:rsid w:val="000A0123"/>
    <w:rsid w:val="001121E8"/>
    <w:rsid w:val="00167290"/>
    <w:rsid w:val="001C2D59"/>
    <w:rsid w:val="001E5A3A"/>
    <w:rsid w:val="00267D9E"/>
    <w:rsid w:val="00296077"/>
    <w:rsid w:val="002E36E1"/>
    <w:rsid w:val="00337944"/>
    <w:rsid w:val="00395752"/>
    <w:rsid w:val="003B10B3"/>
    <w:rsid w:val="003D180E"/>
    <w:rsid w:val="004C3D00"/>
    <w:rsid w:val="00520586"/>
    <w:rsid w:val="005247D3"/>
    <w:rsid w:val="00524E24"/>
    <w:rsid w:val="00530C13"/>
    <w:rsid w:val="00580930"/>
    <w:rsid w:val="005A5945"/>
    <w:rsid w:val="00623926"/>
    <w:rsid w:val="00631178"/>
    <w:rsid w:val="006511F2"/>
    <w:rsid w:val="006F4FC3"/>
    <w:rsid w:val="00712776"/>
    <w:rsid w:val="00720C97"/>
    <w:rsid w:val="007210A4"/>
    <w:rsid w:val="0076129F"/>
    <w:rsid w:val="007859B3"/>
    <w:rsid w:val="007911F6"/>
    <w:rsid w:val="007D0FD9"/>
    <w:rsid w:val="00824548"/>
    <w:rsid w:val="00860188"/>
    <w:rsid w:val="008D5C52"/>
    <w:rsid w:val="00907B69"/>
    <w:rsid w:val="009D08F6"/>
    <w:rsid w:val="00A006B0"/>
    <w:rsid w:val="00A8563A"/>
    <w:rsid w:val="00A945FA"/>
    <w:rsid w:val="00AB427B"/>
    <w:rsid w:val="00AF2B37"/>
    <w:rsid w:val="00B35A23"/>
    <w:rsid w:val="00B50318"/>
    <w:rsid w:val="00B81D9A"/>
    <w:rsid w:val="00B94AD8"/>
    <w:rsid w:val="00B957CE"/>
    <w:rsid w:val="00BA0E3C"/>
    <w:rsid w:val="00BD0CAB"/>
    <w:rsid w:val="00EA2CFE"/>
    <w:rsid w:val="00F45322"/>
    <w:rsid w:val="00FA70F6"/>
    <w:rsid w:val="00FF0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CE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7290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1C2D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2D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O"/>
    </w:rPr>
  </w:style>
  <w:style w:type="character" w:styleId="Hipervnculo">
    <w:name w:val="Hyperlink"/>
    <w:basedOn w:val="Fuentedeprrafopredeter"/>
    <w:uiPriority w:val="99"/>
    <w:unhideWhenUsed/>
    <w:rsid w:val="00B94A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sicajfr.jim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Alfonso</cp:lastModifiedBy>
  <cp:revision>9</cp:revision>
  <dcterms:created xsi:type="dcterms:W3CDTF">2012-01-31T01:59:00Z</dcterms:created>
  <dcterms:modified xsi:type="dcterms:W3CDTF">2014-01-22T01:05:00Z</dcterms:modified>
</cp:coreProperties>
</file>